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075F9" w:rsidRPr="00A96D35" w14:paraId="2D4F62E6" w14:textId="77777777" w:rsidTr="00B0292A">
        <w:tc>
          <w:tcPr>
            <w:tcW w:w="3114" w:type="dxa"/>
          </w:tcPr>
          <w:p w14:paraId="1606A919" w14:textId="77777777" w:rsidR="006075F9" w:rsidRPr="00C06FAC" w:rsidRDefault="006075F9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1891D2C4" w14:textId="13106C5A" w:rsidR="006075F9" w:rsidRPr="00C06FAC" w:rsidRDefault="006075F9" w:rsidP="00B0292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radnje </w:t>
            </w:r>
          </w:p>
        </w:tc>
      </w:tr>
      <w:tr w:rsidR="006075F9" w:rsidRPr="00A767F0" w14:paraId="5649FBD4" w14:textId="77777777" w:rsidTr="00B0292A">
        <w:tc>
          <w:tcPr>
            <w:tcW w:w="3114" w:type="dxa"/>
          </w:tcPr>
          <w:p w14:paraId="5991E626" w14:textId="77777777" w:rsidR="006075F9" w:rsidRPr="00C06FAC" w:rsidRDefault="006075F9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4D371C6A" w14:textId="6C2B9ED6" w:rsidR="006075F9" w:rsidRPr="00C06FAC" w:rsidRDefault="006075F9" w:rsidP="00B0292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 svibanj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,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.00</w:t>
            </w:r>
          </w:p>
        </w:tc>
      </w:tr>
      <w:tr w:rsidR="006075F9" w:rsidRPr="00A767F0" w14:paraId="4A00C222" w14:textId="77777777" w:rsidTr="00B0292A">
        <w:tc>
          <w:tcPr>
            <w:tcW w:w="3114" w:type="dxa"/>
          </w:tcPr>
          <w:p w14:paraId="6F4ECE60" w14:textId="77777777" w:rsidR="006075F9" w:rsidRPr="00C06FAC" w:rsidRDefault="006075F9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3D503B53" w14:textId="77777777" w:rsidR="006075F9" w:rsidRPr="00C06FAC" w:rsidRDefault="006075F9" w:rsidP="00B0292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6075F9" w:rsidRPr="00A767F0" w14:paraId="4C6F814C" w14:textId="77777777" w:rsidTr="00B0292A">
        <w:tc>
          <w:tcPr>
            <w:tcW w:w="3114" w:type="dxa"/>
          </w:tcPr>
          <w:p w14:paraId="1A246A2C" w14:textId="77777777" w:rsidR="006075F9" w:rsidRPr="00C06FAC" w:rsidRDefault="006075F9" w:rsidP="00B029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0209C8F8" w14:textId="77777777" w:rsidR="006075F9" w:rsidRPr="00C06FAC" w:rsidRDefault="006075F9" w:rsidP="00B0292A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Elmida Sarić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6CC02B15" w14:textId="77777777" w:rsidR="006075F9" w:rsidRPr="00C06FAC" w:rsidRDefault="006075F9" w:rsidP="006075F9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2341B9BE" w14:textId="77777777" w:rsidR="006075F9" w:rsidRPr="00C06FAC" w:rsidRDefault="006075F9" w:rsidP="006075F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, DAN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6075F9" w:rsidRPr="00A767F0" w14:paraId="25F387A5" w14:textId="77777777" w:rsidTr="00B0292A">
        <w:tc>
          <w:tcPr>
            <w:tcW w:w="2068" w:type="dxa"/>
          </w:tcPr>
          <w:p w14:paraId="2B7F8444" w14:textId="77777777" w:rsidR="006075F9" w:rsidRPr="00367580" w:rsidRDefault="006075F9" w:rsidP="00B0292A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7" w:type="dxa"/>
          </w:tcPr>
          <w:p w14:paraId="5602012A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</w:p>
        </w:tc>
      </w:tr>
      <w:tr w:rsidR="006075F9" w:rsidRPr="00A767F0" w14:paraId="2C3C7D18" w14:textId="77777777" w:rsidTr="00B0292A">
        <w:tc>
          <w:tcPr>
            <w:tcW w:w="2068" w:type="dxa"/>
          </w:tcPr>
          <w:p w14:paraId="0AA78130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5713C369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Predstavljanje trenerice  i sudionika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obuke</w:t>
            </w:r>
          </w:p>
        </w:tc>
      </w:tr>
      <w:tr w:rsidR="006075F9" w:rsidRPr="00367580" w14:paraId="19A0ED72" w14:textId="77777777" w:rsidTr="00B0292A">
        <w:trPr>
          <w:trHeight w:val="1230"/>
        </w:trPr>
        <w:tc>
          <w:tcPr>
            <w:tcW w:w="2068" w:type="dxa"/>
          </w:tcPr>
          <w:p w14:paraId="2797D56A" w14:textId="77777777" w:rsidR="006075F9" w:rsidRPr="00367580" w:rsidRDefault="006075F9" w:rsidP="00B0292A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06E3193B" w14:textId="77777777" w:rsidR="006075F9" w:rsidRPr="00367580" w:rsidRDefault="006075F9" w:rsidP="00B0292A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514B981E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5C178CC4" w14:textId="2F2F0E56" w:rsidR="006075F9" w:rsidRPr="00367580" w:rsidRDefault="006075F9" w:rsidP="00B0292A">
            <w:r w:rsidRPr="00367580">
              <w:rPr>
                <w:b/>
              </w:rPr>
              <w:t>Kratki istorijat programa teritorijalne s</w:t>
            </w:r>
            <w:r>
              <w:rPr>
                <w:b/>
              </w:rPr>
              <w:t>u</w:t>
            </w:r>
            <w:r w:rsidRPr="00367580">
              <w:rPr>
                <w:b/>
              </w:rPr>
              <w:t>radnje (ETC)</w:t>
            </w:r>
            <w:r w:rsidRPr="00367580">
              <w:t xml:space="preserve"> . </w:t>
            </w:r>
          </w:p>
          <w:p w14:paraId="0E801B31" w14:textId="77777777" w:rsidR="006075F9" w:rsidRPr="00367580" w:rsidRDefault="006075F9" w:rsidP="006075F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nb-NO"/>
              </w:rPr>
            </w:pPr>
            <w:r w:rsidRPr="00367580">
              <w:rPr>
                <w:lang w:val="nb-NO"/>
              </w:rPr>
              <w:t xml:space="preserve">Nastanak, svrha, vrste programa i veza s kohezionom politikom, EU Finansijski instrumenti  provedbe kohezione politike </w:t>
            </w:r>
          </w:p>
          <w:p w14:paraId="639FCE10" w14:textId="77777777" w:rsidR="006075F9" w:rsidRPr="00367580" w:rsidRDefault="006075F9" w:rsidP="006075F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Dostupnost programa državama izvan EU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  <w:p w14:paraId="04B11C8D" w14:textId="77777777" w:rsidR="006075F9" w:rsidRPr="00367580" w:rsidRDefault="006075F9" w:rsidP="006075F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367580">
              <w:rPr>
                <w:lang w:val="nb-NO"/>
              </w:rPr>
              <w:t>Kratki kviz za polaznike</w:t>
            </w:r>
            <w:r w:rsidRPr="00367580">
              <w:rPr>
                <w:rFonts w:cs="Times New Roman"/>
                <w:lang w:val="hr-BA"/>
              </w:rPr>
              <w:t xml:space="preserve"> </w:t>
            </w:r>
          </w:p>
        </w:tc>
      </w:tr>
      <w:tr w:rsidR="006075F9" w:rsidRPr="00367580" w14:paraId="46CA92FC" w14:textId="77777777" w:rsidTr="00B0292A">
        <w:tc>
          <w:tcPr>
            <w:tcW w:w="2068" w:type="dxa"/>
            <w:shd w:val="clear" w:color="auto" w:fill="E2EFD9" w:themeFill="accent6" w:themeFillTint="33"/>
          </w:tcPr>
          <w:p w14:paraId="4DC1E5EF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29EF285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6075F9" w:rsidRPr="00A767F0" w14:paraId="4D1FDFDA" w14:textId="77777777" w:rsidTr="00B0292A">
        <w:tc>
          <w:tcPr>
            <w:tcW w:w="2068" w:type="dxa"/>
          </w:tcPr>
          <w:p w14:paraId="6475B000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11: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11EDE3C4" w14:textId="77777777" w:rsidR="006075F9" w:rsidRPr="00367580" w:rsidRDefault="006075F9" w:rsidP="006075F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Interreg Euro-MED svrha, prioriteti, zemlje učesnice</w:t>
            </w:r>
          </w:p>
          <w:p w14:paraId="6E47A207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</w:p>
        </w:tc>
      </w:tr>
      <w:tr w:rsidR="006075F9" w:rsidRPr="00A767F0" w14:paraId="26588C92" w14:textId="77777777" w:rsidTr="00B0292A">
        <w:tc>
          <w:tcPr>
            <w:tcW w:w="2068" w:type="dxa"/>
          </w:tcPr>
          <w:p w14:paraId="5ADB8B08" w14:textId="77777777" w:rsidR="006075F9" w:rsidRPr="00367580" w:rsidRDefault="006075F9" w:rsidP="00B0292A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- 12.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33718DC5" w14:textId="77777777" w:rsidR="006075F9" w:rsidRPr="00367580" w:rsidRDefault="006075F9" w:rsidP="006075F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svrha, prioriteti, zemlje učesnice </w:t>
            </w:r>
          </w:p>
        </w:tc>
      </w:tr>
      <w:tr w:rsidR="006075F9" w:rsidRPr="00367580" w14:paraId="4197F598" w14:textId="77777777" w:rsidTr="00B0292A">
        <w:tc>
          <w:tcPr>
            <w:tcW w:w="2068" w:type="dxa"/>
            <w:shd w:val="clear" w:color="auto" w:fill="E2EFD9" w:themeFill="accent6" w:themeFillTint="33"/>
          </w:tcPr>
          <w:p w14:paraId="2E1573E3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80BA3CF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6075F9" w:rsidRPr="00A767F0" w14:paraId="572C89EC" w14:textId="77777777" w:rsidTr="00B0292A">
        <w:trPr>
          <w:trHeight w:val="507"/>
        </w:trPr>
        <w:tc>
          <w:tcPr>
            <w:tcW w:w="2068" w:type="dxa"/>
            <w:vAlign w:val="center"/>
          </w:tcPr>
          <w:p w14:paraId="7DB5A74D" w14:textId="77777777" w:rsidR="006075F9" w:rsidRPr="00367580" w:rsidRDefault="006075F9" w:rsidP="00B0292A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3CE02212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7D87D1FF" w14:textId="77777777" w:rsidR="006075F9" w:rsidRPr="00367580" w:rsidRDefault="006075F9" w:rsidP="006075F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Danube Region: Intereg program za dunavsku regiju (svrha, prioriteti, zemlje učesnice)</w:t>
            </w:r>
          </w:p>
          <w:p w14:paraId="5E900C16" w14:textId="7C5BB0DD" w:rsidR="006075F9" w:rsidRPr="00367580" w:rsidRDefault="006075F9" w:rsidP="006075F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Interreg Europe – interregionalna s</w:t>
            </w:r>
            <w:r>
              <w:rPr>
                <w:rFonts w:cs="Times New Roman"/>
                <w:lang w:val="hr-BA"/>
              </w:rPr>
              <w:t>u</w:t>
            </w:r>
            <w:r w:rsidRPr="00367580">
              <w:rPr>
                <w:rFonts w:cs="Times New Roman"/>
                <w:lang w:val="hr-BA"/>
              </w:rPr>
              <w:t>radnja (svrha, prioriteti,  zemlje učenice)</w:t>
            </w:r>
          </w:p>
        </w:tc>
      </w:tr>
      <w:tr w:rsidR="006075F9" w:rsidRPr="00367580" w14:paraId="323B02A9" w14:textId="77777777" w:rsidTr="00B0292A">
        <w:tc>
          <w:tcPr>
            <w:tcW w:w="2068" w:type="dxa"/>
            <w:shd w:val="clear" w:color="auto" w:fill="E2EFD9" w:themeFill="accent6" w:themeFillTint="33"/>
          </w:tcPr>
          <w:p w14:paraId="62B40C15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0406A4E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6075F9" w:rsidRPr="00A767F0" w14:paraId="03D2158D" w14:textId="77777777" w:rsidTr="00B0292A">
        <w:trPr>
          <w:trHeight w:val="624"/>
        </w:trPr>
        <w:tc>
          <w:tcPr>
            <w:tcW w:w="2068" w:type="dxa"/>
          </w:tcPr>
          <w:p w14:paraId="1CE1DC72" w14:textId="77777777" w:rsidR="006075F9" w:rsidRPr="00367580" w:rsidRDefault="006075F9" w:rsidP="00B0292A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1FD2CD18" w14:textId="77777777" w:rsidR="006075F9" w:rsidRPr="00367580" w:rsidRDefault="006075F9" w:rsidP="00B0292A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7512D6BA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6EC48292" w14:textId="783343E0" w:rsidR="006075F9" w:rsidRPr="00367580" w:rsidRDefault="006075F9" w:rsidP="006075F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URBACT- s</w:t>
            </w:r>
            <w:r>
              <w:rPr>
                <w:rFonts w:cs="Times New Roman"/>
                <w:lang w:val="hr-BA"/>
              </w:rPr>
              <w:t>u</w:t>
            </w:r>
            <w:r w:rsidRPr="00367580">
              <w:rPr>
                <w:rFonts w:cs="Times New Roman"/>
                <w:lang w:val="hr-BA"/>
              </w:rPr>
              <w:t>radnja i razmjena ideja među gradovima unutar tematskih mreža (svrha, prioriteti, zemlje učenice)</w:t>
            </w:r>
          </w:p>
        </w:tc>
      </w:tr>
      <w:tr w:rsidR="006075F9" w:rsidRPr="00367580" w14:paraId="2A1EDE7A" w14:textId="77777777" w:rsidTr="00B0292A">
        <w:trPr>
          <w:trHeight w:val="497"/>
        </w:trPr>
        <w:tc>
          <w:tcPr>
            <w:tcW w:w="2068" w:type="dxa"/>
          </w:tcPr>
          <w:p w14:paraId="2D91751A" w14:textId="77777777" w:rsidR="006075F9" w:rsidRPr="00367580" w:rsidRDefault="006075F9" w:rsidP="00B0292A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404626BC" w14:textId="77777777" w:rsidR="006075F9" w:rsidRPr="00367580" w:rsidRDefault="006075F9" w:rsidP="006075F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Kako aplicirati – odlike granta</w:t>
            </w:r>
          </w:p>
          <w:p w14:paraId="5E48CE4A" w14:textId="77777777" w:rsidR="006075F9" w:rsidRPr="00367580" w:rsidRDefault="006075F9" w:rsidP="006075F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Sažetak treninga-</w:t>
            </w:r>
            <w:r>
              <w:rPr>
                <w:rFonts w:cs="Times New Roman"/>
                <w:lang w:val="hr-BA"/>
              </w:rPr>
              <w:t xml:space="preserve"> učesnički </w:t>
            </w:r>
            <w:r w:rsidRPr="00367580">
              <w:rPr>
                <w:rFonts w:cs="Times New Roman"/>
                <w:lang w:val="hr-BA"/>
              </w:rPr>
              <w:t>kviz</w:t>
            </w:r>
          </w:p>
        </w:tc>
      </w:tr>
      <w:tr w:rsidR="006075F9" w:rsidRPr="00367580" w14:paraId="4001F5A4" w14:textId="77777777" w:rsidTr="00B0292A">
        <w:trPr>
          <w:trHeight w:val="278"/>
        </w:trPr>
        <w:tc>
          <w:tcPr>
            <w:tcW w:w="2068" w:type="dxa"/>
          </w:tcPr>
          <w:p w14:paraId="7D49AFE1" w14:textId="77777777" w:rsidR="006075F9" w:rsidRPr="00367580" w:rsidRDefault="006075F9" w:rsidP="00B0292A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7" w:type="dxa"/>
          </w:tcPr>
          <w:p w14:paraId="0EED4879" w14:textId="77777777" w:rsidR="006075F9" w:rsidRPr="00367580" w:rsidRDefault="006075F9" w:rsidP="00B0292A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Pitanja učesnika/evaluacija </w:t>
            </w:r>
          </w:p>
        </w:tc>
      </w:tr>
    </w:tbl>
    <w:p w14:paraId="26396A73" w14:textId="77777777" w:rsidR="006075F9" w:rsidRPr="00C06FAC" w:rsidRDefault="006075F9" w:rsidP="006075F9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03B57767" w14:textId="77777777" w:rsidR="006075F9" w:rsidRDefault="006075F9" w:rsidP="006075F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3B251AE" w14:textId="77777777" w:rsidR="006075F9" w:rsidRDefault="006075F9" w:rsidP="006075F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EDC115E" w14:textId="77777777" w:rsidR="00415D4F" w:rsidRDefault="00415D4F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D4302D" w14:textId="77777777" w:rsidR="00415D4F" w:rsidRDefault="00415D4F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15D4F" w:rsidRPr="00A96D35" w14:paraId="2B7D1628" w14:textId="77777777" w:rsidTr="00FA3254">
        <w:tc>
          <w:tcPr>
            <w:tcW w:w="3114" w:type="dxa"/>
          </w:tcPr>
          <w:p w14:paraId="205C7196" w14:textId="77777777" w:rsidR="00415D4F" w:rsidRPr="00C06FAC" w:rsidRDefault="00415D4F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Naziv obuke</w:t>
            </w:r>
          </w:p>
        </w:tc>
        <w:tc>
          <w:tcPr>
            <w:tcW w:w="5902" w:type="dxa"/>
          </w:tcPr>
          <w:p w14:paraId="157E5B31" w14:textId="19A66EF6" w:rsidR="00415D4F" w:rsidRPr="00C06FAC" w:rsidRDefault="00415D4F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Programi teritorijalne s</w:t>
            </w:r>
            <w:r w:rsidR="006075F9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radnje </w:t>
            </w:r>
          </w:p>
        </w:tc>
      </w:tr>
      <w:tr w:rsidR="00415D4F" w:rsidRPr="00A767F0" w14:paraId="3345FBFC" w14:textId="77777777" w:rsidTr="00FA3254">
        <w:tc>
          <w:tcPr>
            <w:tcW w:w="3114" w:type="dxa"/>
          </w:tcPr>
          <w:p w14:paraId="78C7CE93" w14:textId="77777777" w:rsidR="00415D4F" w:rsidRPr="00C06FAC" w:rsidRDefault="00415D4F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Datum i vrijeme obuke</w:t>
            </w:r>
          </w:p>
        </w:tc>
        <w:tc>
          <w:tcPr>
            <w:tcW w:w="5902" w:type="dxa"/>
          </w:tcPr>
          <w:p w14:paraId="244CD9A3" w14:textId="129ABBC9" w:rsidR="00415D4F" w:rsidRPr="00C06FAC" w:rsidRDefault="00415D4F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6.svibanj,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godine od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09.00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.00</w:t>
            </w:r>
          </w:p>
        </w:tc>
      </w:tr>
      <w:tr w:rsidR="00415D4F" w:rsidRPr="00A767F0" w14:paraId="606AA117" w14:textId="77777777" w:rsidTr="00FA3254">
        <w:tc>
          <w:tcPr>
            <w:tcW w:w="3114" w:type="dxa"/>
          </w:tcPr>
          <w:p w14:paraId="1EE0CE1D" w14:textId="77777777" w:rsidR="00415D4F" w:rsidRPr="00C06FAC" w:rsidRDefault="00415D4F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Mjesto održavanja obuke</w:t>
            </w:r>
          </w:p>
        </w:tc>
        <w:tc>
          <w:tcPr>
            <w:tcW w:w="5902" w:type="dxa"/>
          </w:tcPr>
          <w:p w14:paraId="314FE0AA" w14:textId="77777777" w:rsidR="00415D4F" w:rsidRPr="00C06FAC" w:rsidRDefault="00415D4F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Sarajevo</w:t>
            </w:r>
          </w:p>
        </w:tc>
      </w:tr>
      <w:tr w:rsidR="00415D4F" w:rsidRPr="00A767F0" w14:paraId="190BE3A8" w14:textId="77777777" w:rsidTr="00FA3254">
        <w:tc>
          <w:tcPr>
            <w:tcW w:w="3114" w:type="dxa"/>
          </w:tcPr>
          <w:p w14:paraId="75B2C632" w14:textId="77777777" w:rsidR="00415D4F" w:rsidRPr="00C06FAC" w:rsidRDefault="00415D4F" w:rsidP="00FA3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Ime i prezime predavač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ice</w:t>
            </w:r>
          </w:p>
        </w:tc>
        <w:tc>
          <w:tcPr>
            <w:tcW w:w="5902" w:type="dxa"/>
          </w:tcPr>
          <w:p w14:paraId="666A5A02" w14:textId="77777777" w:rsidR="00415D4F" w:rsidRPr="00C06FAC" w:rsidRDefault="00415D4F" w:rsidP="00FA3254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Ivana Mišković </w:t>
            </w:r>
            <w:r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</w:p>
        </w:tc>
      </w:tr>
    </w:tbl>
    <w:p w14:paraId="78297134" w14:textId="77777777" w:rsidR="00415D4F" w:rsidRPr="00C06FAC" w:rsidRDefault="00415D4F" w:rsidP="00415D4F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8E8DB8A" w14:textId="77777777" w:rsidR="00415D4F" w:rsidRPr="00C06FAC" w:rsidRDefault="00415D4F" w:rsidP="00415D4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C06FAC">
        <w:rPr>
          <w:rFonts w:ascii="Times New Roman" w:hAnsi="Times New Roman" w:cs="Times New Roman"/>
          <w:b/>
          <w:bCs/>
          <w:sz w:val="24"/>
          <w:szCs w:val="24"/>
          <w:lang w:val="hr-BA"/>
        </w:rPr>
        <w:t>Program obuke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, DAN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415D4F" w:rsidRPr="00A767F0" w14:paraId="0D51074A" w14:textId="77777777" w:rsidTr="00FA3254">
        <w:tc>
          <w:tcPr>
            <w:tcW w:w="2071" w:type="dxa"/>
          </w:tcPr>
          <w:p w14:paraId="483B1C84" w14:textId="77777777" w:rsidR="00415D4F" w:rsidRPr="00367580" w:rsidRDefault="00415D4F" w:rsidP="00FA3254">
            <w:pPr>
              <w:rPr>
                <w:rFonts w:cs="Times New Roman"/>
                <w:b/>
                <w:bCs/>
                <w:lang w:val="hr-BA"/>
              </w:rPr>
            </w:pPr>
            <w:r w:rsidRPr="00367580">
              <w:rPr>
                <w:rFonts w:cs="Times New Roman"/>
                <w:b/>
                <w:bCs/>
                <w:lang w:val="hr-BA"/>
              </w:rPr>
              <w:t>Satnica</w:t>
            </w:r>
          </w:p>
        </w:tc>
        <w:tc>
          <w:tcPr>
            <w:tcW w:w="7284" w:type="dxa"/>
          </w:tcPr>
          <w:p w14:paraId="1EC1D690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</w:p>
        </w:tc>
      </w:tr>
      <w:tr w:rsidR="00415D4F" w:rsidRPr="00A767F0" w14:paraId="01312CE8" w14:textId="77777777" w:rsidTr="00FA3254">
        <w:tc>
          <w:tcPr>
            <w:tcW w:w="2071" w:type="dxa"/>
          </w:tcPr>
          <w:p w14:paraId="78916577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4" w:type="dxa"/>
          </w:tcPr>
          <w:p w14:paraId="7CEE8049" w14:textId="77777777" w:rsidR="00415D4F" w:rsidRPr="00EE72A3" w:rsidRDefault="00415D4F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EE72A3">
              <w:rPr>
                <w:rFonts w:cs="Times New Roman"/>
                <w:b/>
                <w:bCs/>
                <w:color w:val="000000" w:themeColor="text1"/>
                <w:lang w:val="hr-HR"/>
              </w:rPr>
              <w:t>Uvod u obuku</w:t>
            </w:r>
          </w:p>
          <w:p w14:paraId="64BC6CAC" w14:textId="77777777" w:rsidR="00415D4F" w:rsidRPr="00EE72A3" w:rsidRDefault="00415D4F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EE72A3">
              <w:rPr>
                <w:rFonts w:cs="Times New Roman"/>
                <w:color w:val="000000" w:themeColor="text1"/>
                <w:lang w:val="hr-HR"/>
              </w:rPr>
              <w:t xml:space="preserve">Predstavljanje programa i ciljeva obuke </w:t>
            </w:r>
          </w:p>
          <w:p w14:paraId="2BA201F0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</w:p>
        </w:tc>
      </w:tr>
      <w:tr w:rsidR="00415D4F" w:rsidRPr="00367580" w14:paraId="5DEA24B1" w14:textId="77777777" w:rsidTr="00FA3254">
        <w:trPr>
          <w:trHeight w:val="1230"/>
        </w:trPr>
        <w:tc>
          <w:tcPr>
            <w:tcW w:w="2071" w:type="dxa"/>
          </w:tcPr>
          <w:p w14:paraId="56947627" w14:textId="77777777" w:rsidR="00415D4F" w:rsidRPr="00367580" w:rsidRDefault="00415D4F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1885A704" w14:textId="77777777" w:rsidR="00415D4F" w:rsidRPr="00367580" w:rsidRDefault="00415D4F" w:rsidP="00FA3254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5A64F228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6DAAE117" w14:textId="77777777" w:rsidR="00415D4F" w:rsidRPr="00EE72A3" w:rsidRDefault="00415D4F" w:rsidP="00FA3254">
            <w:pPr>
              <w:rPr>
                <w:b/>
                <w:lang w:val="fr-FR"/>
              </w:rPr>
            </w:pPr>
            <w:r w:rsidRPr="00EE72A3">
              <w:rPr>
                <w:b/>
                <w:lang w:val="fr-FR"/>
              </w:rPr>
              <w:t xml:space="preserve">Rekapitulacija programa teritorijalne suradnje- ponavljanje dan  1 obuke: </w:t>
            </w:r>
          </w:p>
          <w:p w14:paraId="4F8A1329" w14:textId="77777777" w:rsidR="00415D4F" w:rsidRPr="00EE72A3" w:rsidRDefault="00415D4F" w:rsidP="00FA3254">
            <w:pPr>
              <w:rPr>
                <w:b/>
                <w:lang w:val="fr-FR"/>
              </w:rPr>
            </w:pPr>
          </w:p>
          <w:p w14:paraId="7F0DE3A2" w14:textId="77777777" w:rsidR="00415D4F" w:rsidRPr="00EE72A3" w:rsidRDefault="00415D4F" w:rsidP="00415D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EE72A3">
              <w:rPr>
                <w:b/>
                <w:lang w:val="fr-FR"/>
              </w:rPr>
              <w:t xml:space="preserve"> Programi transnacionalne suradnje</w:t>
            </w:r>
          </w:p>
          <w:p w14:paraId="52E2B297" w14:textId="77777777" w:rsidR="00415D4F" w:rsidRPr="00367580" w:rsidRDefault="00415D4F" w:rsidP="00415D4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  <w:lang w:val="hr-BA"/>
              </w:rPr>
            </w:pPr>
            <w:r w:rsidRPr="00EE72A3">
              <w:rPr>
                <w:rFonts w:cs="Times New Roman"/>
                <w:b/>
                <w:bCs/>
                <w:lang w:val="hr-BA"/>
              </w:rPr>
              <w:t xml:space="preserve"> Programi međuregionalne suradnje</w:t>
            </w:r>
            <w:r>
              <w:rPr>
                <w:rFonts w:cs="Times New Roman"/>
                <w:lang w:val="hr-BA"/>
              </w:rPr>
              <w:t xml:space="preserve"> </w:t>
            </w:r>
          </w:p>
        </w:tc>
      </w:tr>
      <w:tr w:rsidR="00415D4F" w:rsidRPr="00367580" w14:paraId="2F210327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7A8E9255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4A90C6A2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415D4F" w:rsidRPr="00EE72A3" w14:paraId="258A4B47" w14:textId="77777777" w:rsidTr="00FA3254">
        <w:tc>
          <w:tcPr>
            <w:tcW w:w="2071" w:type="dxa"/>
          </w:tcPr>
          <w:p w14:paraId="2082C1E4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4" w:type="dxa"/>
          </w:tcPr>
          <w:p w14:paraId="53550FAF" w14:textId="77777777" w:rsidR="00415D4F" w:rsidRDefault="00415D4F" w:rsidP="00415D4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EE72A3">
              <w:rPr>
                <w:rFonts w:cs="Times New Roman"/>
                <w:lang w:val="hr-BA"/>
              </w:rPr>
              <w:t>Otvoreni javni pozivi-analiza i priprema za prijavu</w:t>
            </w:r>
          </w:p>
          <w:p w14:paraId="01478DD6" w14:textId="77777777" w:rsidR="00415D4F" w:rsidRPr="008E5C9E" w:rsidRDefault="00415D4F" w:rsidP="00FA3254">
            <w:pPr>
              <w:pStyle w:val="ListParagraph"/>
              <w:rPr>
                <w:rFonts w:cs="Times New Roman"/>
                <w:b/>
                <w:bCs/>
                <w:lang w:val="hr-BA"/>
              </w:rPr>
            </w:pPr>
            <w:r w:rsidRPr="008E5C9E">
              <w:rPr>
                <w:rFonts w:cs="Times New Roman"/>
                <w:b/>
                <w:bCs/>
                <w:lang w:val="hr-BA"/>
              </w:rPr>
              <w:t xml:space="preserve">ADRION 2. poziv </w:t>
            </w:r>
          </w:p>
          <w:p w14:paraId="3118F561" w14:textId="77777777" w:rsidR="00415D4F" w:rsidRPr="00367580" w:rsidRDefault="00415D4F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415D4F" w:rsidRPr="00367580" w14:paraId="78199B0D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4576BB3F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76FA36EA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415D4F" w:rsidRPr="00EE72A3" w14:paraId="33A242D9" w14:textId="77777777" w:rsidTr="00FA3254">
        <w:trPr>
          <w:trHeight w:val="507"/>
        </w:trPr>
        <w:tc>
          <w:tcPr>
            <w:tcW w:w="2071" w:type="dxa"/>
            <w:vAlign w:val="center"/>
          </w:tcPr>
          <w:p w14:paraId="095E3F3B" w14:textId="77777777" w:rsidR="00415D4F" w:rsidRPr="00367580" w:rsidRDefault="00415D4F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7FAC777F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167144C4" w14:textId="77777777" w:rsidR="00415D4F" w:rsidRPr="00367580" w:rsidRDefault="00415D4F" w:rsidP="00415D4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EE72A3">
              <w:rPr>
                <w:b/>
                <w:lang w:val="fr-FR"/>
              </w:rPr>
              <w:t>Programi prekogranične suradnje</w:t>
            </w:r>
            <w:r>
              <w:rPr>
                <w:b/>
                <w:lang w:val="fr-FR"/>
              </w:rPr>
              <w:t xml:space="preserve">- </w:t>
            </w:r>
            <w:r w:rsidRPr="00367580">
              <w:rPr>
                <w:rFonts w:cs="Times New Roman"/>
                <w:lang w:val="hr-BA"/>
              </w:rPr>
              <w:t xml:space="preserve"> svrha, prioriteti, zemlje učesnice</w:t>
            </w:r>
          </w:p>
          <w:p w14:paraId="1267CFF9" w14:textId="77777777" w:rsidR="00415D4F" w:rsidRPr="00367580" w:rsidRDefault="00415D4F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415D4F" w:rsidRPr="00367580" w14:paraId="1AA5D683" w14:textId="77777777" w:rsidTr="00FA3254">
        <w:tc>
          <w:tcPr>
            <w:tcW w:w="2071" w:type="dxa"/>
            <w:shd w:val="clear" w:color="auto" w:fill="E2EFD9" w:themeFill="accent6" w:themeFillTint="33"/>
          </w:tcPr>
          <w:p w14:paraId="72EB4BEE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4" w:type="dxa"/>
            <w:shd w:val="clear" w:color="auto" w:fill="E2EFD9" w:themeFill="accent6" w:themeFillTint="33"/>
          </w:tcPr>
          <w:p w14:paraId="47CCE624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415D4F" w:rsidRPr="00EE72A3" w14:paraId="7132B2A9" w14:textId="77777777" w:rsidTr="00FA3254">
        <w:trPr>
          <w:trHeight w:val="624"/>
        </w:trPr>
        <w:tc>
          <w:tcPr>
            <w:tcW w:w="2071" w:type="dxa"/>
          </w:tcPr>
          <w:p w14:paraId="6723147D" w14:textId="77777777" w:rsidR="00415D4F" w:rsidRPr="00367580" w:rsidRDefault="00415D4F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14: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- 15: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47D5E264" w14:textId="77777777" w:rsidR="00415D4F" w:rsidRPr="00367580" w:rsidRDefault="00415D4F" w:rsidP="00FA3254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735AEE24" w14:textId="77777777" w:rsidR="00415D4F" w:rsidRPr="00367580" w:rsidRDefault="00415D4F" w:rsidP="00FA3254">
            <w:pPr>
              <w:rPr>
                <w:rFonts w:cs="Times New Roman"/>
                <w:lang w:val="hr-BA"/>
              </w:rPr>
            </w:pPr>
          </w:p>
        </w:tc>
        <w:tc>
          <w:tcPr>
            <w:tcW w:w="7284" w:type="dxa"/>
          </w:tcPr>
          <w:p w14:paraId="026ED6CA" w14:textId="77777777" w:rsidR="00415D4F" w:rsidRPr="00367580" w:rsidRDefault="00415D4F" w:rsidP="00FA3254">
            <w:pPr>
              <w:pStyle w:val="ListParagraph"/>
              <w:rPr>
                <w:rFonts w:cs="Times New Roman"/>
                <w:lang w:val="hr-BA"/>
              </w:rPr>
            </w:pPr>
            <w:r w:rsidRPr="00EE72A3">
              <w:rPr>
                <w:b/>
                <w:lang w:val="fr-FR"/>
              </w:rPr>
              <w:t>Programi prekogranične suradnje</w:t>
            </w:r>
            <w:r>
              <w:rPr>
                <w:b/>
                <w:lang w:val="fr-FR"/>
              </w:rPr>
              <w:t>-</w:t>
            </w:r>
            <w:r w:rsidRPr="000B058A">
              <w:rPr>
                <w:bCs/>
                <w:lang w:val="fr-FR"/>
              </w:rPr>
              <w:t xml:space="preserve"> nastavak</w:t>
            </w:r>
          </w:p>
        </w:tc>
      </w:tr>
      <w:tr w:rsidR="00415D4F" w:rsidRPr="00367580" w14:paraId="2E92AA72" w14:textId="77777777" w:rsidTr="00FA3254">
        <w:trPr>
          <w:trHeight w:val="497"/>
        </w:trPr>
        <w:tc>
          <w:tcPr>
            <w:tcW w:w="2071" w:type="dxa"/>
          </w:tcPr>
          <w:p w14:paraId="40FCEED7" w14:textId="77777777" w:rsidR="00415D4F" w:rsidRPr="00367580" w:rsidRDefault="00415D4F" w:rsidP="00FA3254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4" w:type="dxa"/>
          </w:tcPr>
          <w:p w14:paraId="426378CF" w14:textId="77777777" w:rsidR="00415D4F" w:rsidRDefault="00415D4F" w:rsidP="00415D4F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lang w:val="hr-BA"/>
              </w:rPr>
            </w:pPr>
            <w:r w:rsidRPr="00EE72A3">
              <w:rPr>
                <w:rFonts w:cs="Times New Roman"/>
                <w:lang w:val="hr-BA"/>
              </w:rPr>
              <w:t>Otvoreni javni pozivi-analiza i priprema za prijavu</w:t>
            </w:r>
          </w:p>
          <w:p w14:paraId="7D1E7AB5" w14:textId="77777777" w:rsidR="00415D4F" w:rsidRDefault="00415D4F" w:rsidP="00FA3254">
            <w:pPr>
              <w:pStyle w:val="ListParagraph"/>
              <w:rPr>
                <w:rFonts w:cs="Times New Roman"/>
                <w:lang w:val="hr-BA"/>
              </w:rPr>
            </w:pPr>
            <w:r w:rsidRPr="008E5C9E">
              <w:rPr>
                <w:rFonts w:cs="Times New Roman"/>
                <w:b/>
                <w:bCs/>
                <w:lang w:val="hr-BA"/>
              </w:rPr>
              <w:t>INTERREG IPA CBC CRO BIH MNE</w:t>
            </w:r>
            <w:r>
              <w:rPr>
                <w:rFonts w:cs="Times New Roman"/>
                <w:lang w:val="hr-BA"/>
              </w:rPr>
              <w:t xml:space="preserve"> Aplikacija i prijava projekata</w:t>
            </w:r>
          </w:p>
          <w:p w14:paraId="155665F8" w14:textId="77777777" w:rsidR="00415D4F" w:rsidRPr="00367580" w:rsidRDefault="00415D4F" w:rsidP="00FA3254">
            <w:pPr>
              <w:pStyle w:val="ListParagraph"/>
              <w:rPr>
                <w:rFonts w:cs="Times New Roman"/>
                <w:lang w:val="hr-BA"/>
              </w:rPr>
            </w:pPr>
          </w:p>
        </w:tc>
      </w:tr>
      <w:tr w:rsidR="00415D4F" w:rsidRPr="00367580" w14:paraId="63A69FE1" w14:textId="77777777" w:rsidTr="00FA3254">
        <w:trPr>
          <w:trHeight w:val="278"/>
        </w:trPr>
        <w:tc>
          <w:tcPr>
            <w:tcW w:w="2071" w:type="dxa"/>
          </w:tcPr>
          <w:p w14:paraId="4BA1989A" w14:textId="77777777" w:rsidR="00415D4F" w:rsidRPr="00367580" w:rsidRDefault="00415D4F" w:rsidP="00FA3254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</w:p>
        </w:tc>
        <w:tc>
          <w:tcPr>
            <w:tcW w:w="7284" w:type="dxa"/>
          </w:tcPr>
          <w:p w14:paraId="116826D6" w14:textId="10C8E425" w:rsidR="00415D4F" w:rsidRPr="00367580" w:rsidRDefault="00415D4F" w:rsidP="00FA3254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Pitanja </w:t>
            </w:r>
            <w:r w:rsidR="006075F9">
              <w:rPr>
                <w:rFonts w:cs="Times New Roman"/>
                <w:lang w:val="hr-BA"/>
              </w:rPr>
              <w:t>sudionika</w:t>
            </w:r>
            <w:r w:rsidRPr="00367580">
              <w:rPr>
                <w:rFonts w:cs="Times New Roman"/>
                <w:lang w:val="hr-BA"/>
              </w:rPr>
              <w:t xml:space="preserve">/evaluacija </w:t>
            </w:r>
          </w:p>
        </w:tc>
      </w:tr>
    </w:tbl>
    <w:p w14:paraId="042E293F" w14:textId="77777777" w:rsidR="00415D4F" w:rsidRDefault="00415D4F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2772BE" w14:textId="77777777" w:rsidR="00415D4F" w:rsidRDefault="00415D4F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1A694" w14:textId="77777777" w:rsidR="006075F9" w:rsidRDefault="006075F9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C9571" w14:textId="4DA876A0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Lista </w:t>
      </w:r>
      <w:r w:rsidR="006075F9">
        <w:rPr>
          <w:rFonts w:ascii="Times New Roman" w:hAnsi="Times New Roman" w:cs="Times New Roman"/>
          <w:b/>
          <w:bCs/>
          <w:sz w:val="24"/>
          <w:szCs w:val="24"/>
        </w:rPr>
        <w:t>sudionika</w:t>
      </w: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D7842" w:rsidRPr="004F468F" w14:paraId="3BE0F055" w14:textId="77777777" w:rsidTr="00B812B2">
        <w:tc>
          <w:tcPr>
            <w:tcW w:w="988" w:type="dxa"/>
          </w:tcPr>
          <w:p w14:paraId="425DFD5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ACDFFF4" w14:textId="61571CF2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Balvanović Adnan</w:t>
            </w:r>
          </w:p>
        </w:tc>
      </w:tr>
      <w:tr w:rsidR="00DD7842" w:rsidRPr="004F468F" w14:paraId="3185B821" w14:textId="77777777" w:rsidTr="00B812B2">
        <w:tc>
          <w:tcPr>
            <w:tcW w:w="988" w:type="dxa"/>
          </w:tcPr>
          <w:p w14:paraId="3F70CBA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54209FA" w14:textId="4FA961B6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Dilber Marija</w:t>
            </w:r>
          </w:p>
        </w:tc>
      </w:tr>
      <w:tr w:rsidR="00DD7842" w:rsidRPr="004F468F" w14:paraId="5E204D3F" w14:textId="77777777" w:rsidTr="00B812B2">
        <w:tc>
          <w:tcPr>
            <w:tcW w:w="988" w:type="dxa"/>
          </w:tcPr>
          <w:p w14:paraId="71F58A93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3D21944" w14:textId="6F3A5FC0" w:rsidR="00DD7842" w:rsidRPr="006075F9" w:rsidRDefault="006075F9" w:rsidP="00B812B2">
            <w:pPr>
              <w:rPr>
                <w:rFonts w:ascii="Times New Roman" w:hAnsi="Times New Roman"/>
                <w:b/>
                <w:bCs/>
              </w:rPr>
            </w:pPr>
            <w:r w:rsidRPr="006075F9">
              <w:rPr>
                <w:rFonts w:ascii="Times New Roman" w:hAnsi="Times New Roman"/>
                <w:b/>
                <w:bCs/>
              </w:rPr>
              <w:t>Duraković Azra</w:t>
            </w:r>
          </w:p>
        </w:tc>
      </w:tr>
      <w:tr w:rsidR="00DD7842" w:rsidRPr="004F468F" w14:paraId="1320F6E5" w14:textId="77777777" w:rsidTr="00B812B2">
        <w:tc>
          <w:tcPr>
            <w:tcW w:w="988" w:type="dxa"/>
          </w:tcPr>
          <w:p w14:paraId="18405A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7D7212F" w14:textId="65E49D01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Hadžimusić Kemal</w:t>
            </w:r>
          </w:p>
        </w:tc>
      </w:tr>
      <w:tr w:rsidR="00DD7842" w:rsidRPr="004F468F" w14:paraId="1BEC97FD" w14:textId="77777777" w:rsidTr="00B812B2">
        <w:tc>
          <w:tcPr>
            <w:tcW w:w="988" w:type="dxa"/>
          </w:tcPr>
          <w:p w14:paraId="72AC7B8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E0C60DB" w14:textId="1C2781AE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Knežević Matko</w:t>
            </w:r>
          </w:p>
        </w:tc>
      </w:tr>
      <w:tr w:rsidR="00DD7842" w:rsidRPr="004F468F" w14:paraId="05DA46A9" w14:textId="77777777" w:rsidTr="00B812B2">
        <w:tc>
          <w:tcPr>
            <w:tcW w:w="988" w:type="dxa"/>
          </w:tcPr>
          <w:p w14:paraId="5E8F840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2C7CB97" w14:textId="30E9B8A1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Lozančić Marijan</w:t>
            </w:r>
          </w:p>
        </w:tc>
      </w:tr>
      <w:tr w:rsidR="00DD7842" w:rsidRPr="004F468F" w14:paraId="10CB9F29" w14:textId="77777777" w:rsidTr="00B812B2">
        <w:tc>
          <w:tcPr>
            <w:tcW w:w="988" w:type="dxa"/>
          </w:tcPr>
          <w:p w14:paraId="21D57CF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627D2B8" w14:textId="4E3468C5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Murguz Amila</w:t>
            </w:r>
          </w:p>
        </w:tc>
      </w:tr>
      <w:tr w:rsidR="00DD7842" w:rsidRPr="004F468F" w14:paraId="0B83256E" w14:textId="77777777" w:rsidTr="00B812B2">
        <w:tc>
          <w:tcPr>
            <w:tcW w:w="988" w:type="dxa"/>
          </w:tcPr>
          <w:p w14:paraId="6EA591DA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60D94D9B" w14:textId="16F601BA" w:rsidR="00DD7842" w:rsidRPr="006075F9" w:rsidRDefault="006075F9" w:rsidP="00B812B2">
            <w:pPr>
              <w:rPr>
                <w:rFonts w:ascii="Times New Roman" w:hAnsi="Times New Roman"/>
                <w:b/>
                <w:bCs/>
              </w:rPr>
            </w:pPr>
            <w:r w:rsidRPr="006075F9">
              <w:rPr>
                <w:rFonts w:ascii="Times New Roman" w:hAnsi="Times New Roman"/>
                <w:b/>
                <w:bCs/>
              </w:rPr>
              <w:t>Ramović Merima</w:t>
            </w:r>
          </w:p>
        </w:tc>
      </w:tr>
      <w:tr w:rsidR="00DD7842" w:rsidRPr="004F468F" w14:paraId="3CE9AF0A" w14:textId="77777777" w:rsidTr="00B812B2">
        <w:tc>
          <w:tcPr>
            <w:tcW w:w="988" w:type="dxa"/>
          </w:tcPr>
          <w:p w14:paraId="413F929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EE6F249" w14:textId="3043BBEF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Sejfić Ajla</w:t>
            </w:r>
          </w:p>
        </w:tc>
      </w:tr>
      <w:tr w:rsidR="00DD7842" w:rsidRPr="004F468F" w14:paraId="294F6327" w14:textId="77777777" w:rsidTr="00B812B2">
        <w:tc>
          <w:tcPr>
            <w:tcW w:w="988" w:type="dxa"/>
          </w:tcPr>
          <w:p w14:paraId="6BECE846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A97B6DE" w14:textId="06F114A6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Turković Sanela</w:t>
            </w:r>
          </w:p>
        </w:tc>
      </w:tr>
      <w:tr w:rsidR="00DD7842" w:rsidRPr="004F468F" w14:paraId="571A248F" w14:textId="77777777" w:rsidTr="00B812B2">
        <w:tc>
          <w:tcPr>
            <w:tcW w:w="988" w:type="dxa"/>
          </w:tcPr>
          <w:p w14:paraId="659B966C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CE6A379" w14:textId="5377B581" w:rsidR="00DD7842" w:rsidRPr="004F468F" w:rsidRDefault="006075F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Zukanović Memnun</w:t>
            </w:r>
          </w:p>
        </w:tc>
      </w:tr>
    </w:tbl>
    <w:p w14:paraId="001DA8AD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DD7842" w:rsidRDefault="004F468F" w:rsidP="00DD7842"/>
    <w:sectPr w:rsidR="004F468F" w:rsidRPr="00DD78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C6D19" w14:textId="77777777" w:rsidR="00F9379F" w:rsidRDefault="00F9379F" w:rsidP="00302C3B">
      <w:pPr>
        <w:spacing w:after="0" w:line="240" w:lineRule="auto"/>
      </w:pPr>
      <w:r>
        <w:separator/>
      </w:r>
    </w:p>
  </w:endnote>
  <w:endnote w:type="continuationSeparator" w:id="0">
    <w:p w14:paraId="687B6503" w14:textId="77777777" w:rsidR="00F9379F" w:rsidRDefault="00F9379F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CC192" w14:textId="77777777" w:rsidR="00F9379F" w:rsidRDefault="00F9379F" w:rsidP="00302C3B">
      <w:pPr>
        <w:spacing w:after="0" w:line="240" w:lineRule="auto"/>
      </w:pPr>
      <w:r>
        <w:separator/>
      </w:r>
    </w:p>
  </w:footnote>
  <w:footnote w:type="continuationSeparator" w:id="0">
    <w:p w14:paraId="2212AA82" w14:textId="77777777" w:rsidR="00F9379F" w:rsidRDefault="00F9379F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17124">
    <w:abstractNumId w:val="1"/>
  </w:num>
  <w:num w:numId="2" w16cid:durableId="166162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2C6EB9"/>
    <w:rsid w:val="00302C3B"/>
    <w:rsid w:val="00415D4F"/>
    <w:rsid w:val="004F468F"/>
    <w:rsid w:val="005C7DD2"/>
    <w:rsid w:val="006075F9"/>
    <w:rsid w:val="00616F4D"/>
    <w:rsid w:val="007E0429"/>
    <w:rsid w:val="00892504"/>
    <w:rsid w:val="009A4915"/>
    <w:rsid w:val="00A568A6"/>
    <w:rsid w:val="00AC442F"/>
    <w:rsid w:val="00B85B0C"/>
    <w:rsid w:val="00CC7BE3"/>
    <w:rsid w:val="00D16A10"/>
    <w:rsid w:val="00D5621E"/>
    <w:rsid w:val="00D86FCF"/>
    <w:rsid w:val="00D96155"/>
    <w:rsid w:val="00DB109B"/>
    <w:rsid w:val="00DD7842"/>
    <w:rsid w:val="00DF2449"/>
    <w:rsid w:val="00E03D46"/>
    <w:rsid w:val="00E3091A"/>
    <w:rsid w:val="00EA16B4"/>
    <w:rsid w:val="00EF0123"/>
    <w:rsid w:val="00F9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2025-05-06T07:15:00Z</dcterms:created>
  <dcterms:modified xsi:type="dcterms:W3CDTF">2025-05-06T07:29:00Z</dcterms:modified>
</cp:coreProperties>
</file>